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0A" w:rsidRPr="003E6AD2" w:rsidRDefault="00F0580A" w:rsidP="00394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E6AD2">
        <w:rPr>
          <w:rFonts w:ascii="Times New Roman" w:hAnsi="Times New Roman" w:cs="Times New Roman"/>
          <w:sz w:val="24"/>
          <w:szCs w:val="24"/>
          <w:lang w:eastAsia="en-US"/>
        </w:rPr>
        <w:t>График открытых консультаций для обучающихся 11 классов</w:t>
      </w:r>
    </w:p>
    <w:p w:rsidR="00F0580A" w:rsidRDefault="00F0580A" w:rsidP="003E6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E6AD2">
        <w:rPr>
          <w:rFonts w:ascii="Times New Roman" w:hAnsi="Times New Roman" w:cs="Times New Roman"/>
          <w:sz w:val="24"/>
          <w:szCs w:val="24"/>
          <w:lang w:eastAsia="en-US"/>
        </w:rPr>
        <w:t>в период осенних каникул 202</w:t>
      </w:r>
      <w:r w:rsidR="007012B0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3E6AD2">
        <w:rPr>
          <w:rFonts w:ascii="Times New Roman" w:hAnsi="Times New Roman" w:cs="Times New Roman"/>
          <w:sz w:val="24"/>
          <w:szCs w:val="24"/>
          <w:lang w:eastAsia="en-US"/>
        </w:rPr>
        <w:t>-202</w:t>
      </w:r>
      <w:r w:rsidR="007012B0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3E6AD2">
        <w:rPr>
          <w:rFonts w:ascii="Times New Roman" w:hAnsi="Times New Roman" w:cs="Times New Roman"/>
          <w:sz w:val="24"/>
          <w:szCs w:val="24"/>
          <w:lang w:eastAsia="en-US"/>
        </w:rPr>
        <w:t xml:space="preserve"> учебного года</w:t>
      </w:r>
    </w:p>
    <w:p w:rsidR="0017700A" w:rsidRPr="003E6AD2" w:rsidRDefault="0017700A" w:rsidP="003E6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106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2057"/>
        <w:gridCol w:w="2621"/>
        <w:gridCol w:w="2983"/>
      </w:tblGrid>
      <w:tr w:rsidR="00F0580A" w:rsidRPr="0017700A" w:rsidTr="00AA4A6A">
        <w:tc>
          <w:tcPr>
            <w:tcW w:w="1418" w:type="dxa"/>
          </w:tcPr>
          <w:p w:rsidR="00F0580A" w:rsidRPr="0017700A" w:rsidRDefault="00F0580A" w:rsidP="00F05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00A"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1984" w:type="dxa"/>
          </w:tcPr>
          <w:p w:rsidR="00F0580A" w:rsidRPr="0017700A" w:rsidRDefault="00F0580A" w:rsidP="00F05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00A">
              <w:rPr>
                <w:rFonts w:ascii="Times New Roman" w:hAnsi="Times New Roman" w:cs="Times New Roman"/>
                <w:b/>
                <w:lang w:eastAsia="en-US"/>
              </w:rPr>
              <w:t>Предмет</w:t>
            </w:r>
          </w:p>
        </w:tc>
        <w:tc>
          <w:tcPr>
            <w:tcW w:w="2057" w:type="dxa"/>
          </w:tcPr>
          <w:p w:rsidR="00F0580A" w:rsidRPr="0017700A" w:rsidRDefault="00F0580A" w:rsidP="00F05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00A">
              <w:rPr>
                <w:rFonts w:ascii="Times New Roman" w:hAnsi="Times New Roman" w:cs="Times New Roman"/>
                <w:b/>
                <w:lang w:eastAsia="en-US"/>
              </w:rPr>
              <w:t>Учитель</w:t>
            </w:r>
          </w:p>
        </w:tc>
        <w:tc>
          <w:tcPr>
            <w:tcW w:w="2621" w:type="dxa"/>
          </w:tcPr>
          <w:p w:rsidR="00F0580A" w:rsidRPr="0017700A" w:rsidRDefault="00F0580A" w:rsidP="00F05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00A">
              <w:rPr>
                <w:rFonts w:ascii="Times New Roman" w:hAnsi="Times New Roman" w:cs="Times New Roman"/>
                <w:b/>
                <w:lang w:eastAsia="en-US"/>
              </w:rPr>
              <w:t>Время, место проведения</w:t>
            </w:r>
          </w:p>
        </w:tc>
        <w:tc>
          <w:tcPr>
            <w:tcW w:w="2983" w:type="dxa"/>
          </w:tcPr>
          <w:p w:rsidR="00F0580A" w:rsidRPr="0017700A" w:rsidRDefault="00F0580A" w:rsidP="00F05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00A">
              <w:rPr>
                <w:rFonts w:ascii="Times New Roman" w:hAnsi="Times New Roman" w:cs="Times New Roman"/>
                <w:b/>
                <w:lang w:eastAsia="en-US"/>
              </w:rPr>
              <w:t>Рассматриваемые вопросы</w:t>
            </w:r>
          </w:p>
        </w:tc>
      </w:tr>
      <w:tr w:rsidR="007012B0" w:rsidRPr="0017700A" w:rsidTr="00AA4A6A">
        <w:tc>
          <w:tcPr>
            <w:tcW w:w="1418" w:type="dxa"/>
            <w:vMerge w:val="restart"/>
          </w:tcPr>
          <w:p w:rsidR="007012B0" w:rsidRPr="0017700A" w:rsidRDefault="007012B0" w:rsidP="0070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Pr="0017700A">
              <w:rPr>
                <w:rFonts w:ascii="Times New Roman" w:eastAsia="Times New Roman" w:hAnsi="Times New Roman" w:cs="Times New Roman"/>
              </w:rPr>
              <w:t>.10.202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7012B0" w:rsidRPr="007012B0" w:rsidRDefault="007012B0" w:rsidP="007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57" w:type="dxa"/>
          </w:tcPr>
          <w:p w:rsidR="007012B0" w:rsidRPr="007012B0" w:rsidRDefault="007012B0" w:rsidP="007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Терентьева Наталья Владимировна</w:t>
            </w:r>
          </w:p>
        </w:tc>
        <w:tc>
          <w:tcPr>
            <w:tcW w:w="2621" w:type="dxa"/>
          </w:tcPr>
          <w:p w:rsidR="007012B0" w:rsidRPr="007012B0" w:rsidRDefault="007012B0" w:rsidP="007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  <w:p w:rsidR="007012B0" w:rsidRDefault="007012B0" w:rsidP="007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№1 </w:t>
            </w:r>
          </w:p>
          <w:p w:rsidR="007012B0" w:rsidRPr="007012B0" w:rsidRDefault="007012B0" w:rsidP="007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2983" w:type="dxa"/>
          </w:tcPr>
          <w:p w:rsidR="007012B0" w:rsidRPr="007012B0" w:rsidRDefault="007012B0" w:rsidP="007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высказывание с элементами рассуждения на основе таблицы/диаграммы</w:t>
            </w:r>
          </w:p>
        </w:tc>
      </w:tr>
      <w:tr w:rsidR="007012B0" w:rsidRPr="0017700A" w:rsidTr="00AA4A6A">
        <w:tc>
          <w:tcPr>
            <w:tcW w:w="1418" w:type="dxa"/>
            <w:vMerge/>
          </w:tcPr>
          <w:p w:rsidR="007012B0" w:rsidRPr="0017700A" w:rsidRDefault="007012B0" w:rsidP="0070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012B0" w:rsidRPr="007012B0" w:rsidRDefault="007012B0" w:rsidP="007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057" w:type="dxa"/>
          </w:tcPr>
          <w:p w:rsidR="007012B0" w:rsidRPr="007012B0" w:rsidRDefault="007012B0" w:rsidP="007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 Светлана Викторовна</w:t>
            </w:r>
          </w:p>
        </w:tc>
        <w:tc>
          <w:tcPr>
            <w:tcW w:w="2621" w:type="dxa"/>
          </w:tcPr>
          <w:p w:rsidR="007012B0" w:rsidRPr="007012B0" w:rsidRDefault="007012B0" w:rsidP="007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7012B0" w:rsidRDefault="007012B0" w:rsidP="007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№1 </w:t>
            </w:r>
          </w:p>
          <w:p w:rsidR="007012B0" w:rsidRPr="007012B0" w:rsidRDefault="007012B0" w:rsidP="007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27</w:t>
            </w:r>
          </w:p>
        </w:tc>
        <w:tc>
          <w:tcPr>
            <w:tcW w:w="2983" w:type="dxa"/>
          </w:tcPr>
          <w:p w:rsidR="007012B0" w:rsidRPr="007012B0" w:rsidRDefault="007012B0" w:rsidP="007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задачи №17 по теме «Планиметрия»</w:t>
            </w:r>
          </w:p>
        </w:tc>
      </w:tr>
      <w:tr w:rsidR="00E56318" w:rsidRPr="0017700A" w:rsidTr="00AA4A6A">
        <w:tc>
          <w:tcPr>
            <w:tcW w:w="1418" w:type="dxa"/>
            <w:vMerge/>
          </w:tcPr>
          <w:p w:rsidR="00E56318" w:rsidRPr="0017700A" w:rsidRDefault="00E56318" w:rsidP="00E563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E56318" w:rsidRPr="00E56318" w:rsidRDefault="00E56318" w:rsidP="00E56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</w:t>
            </w: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итература</w:t>
            </w:r>
          </w:p>
        </w:tc>
        <w:tc>
          <w:tcPr>
            <w:tcW w:w="2057" w:type="dxa"/>
            <w:vAlign w:val="bottom"/>
          </w:tcPr>
          <w:p w:rsidR="00E56318" w:rsidRPr="00E56318" w:rsidRDefault="00E56318" w:rsidP="00E56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Трофимова Татьяна Владимировна</w:t>
            </w:r>
          </w:p>
        </w:tc>
        <w:tc>
          <w:tcPr>
            <w:tcW w:w="2621" w:type="dxa"/>
            <w:vAlign w:val="bottom"/>
          </w:tcPr>
          <w:p w:rsidR="00E56318" w:rsidRDefault="00E56318" w:rsidP="00E56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10.00-11.00</w:t>
            </w:r>
          </w:p>
          <w:p w:rsidR="00E56318" w:rsidRPr="00E56318" w:rsidRDefault="00E56318" w:rsidP="00E56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СОШ №6</w:t>
            </w:r>
          </w:p>
          <w:p w:rsidR="00E56318" w:rsidRPr="00E56318" w:rsidRDefault="00E56318" w:rsidP="00E56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кабинет 210</w:t>
            </w:r>
          </w:p>
        </w:tc>
        <w:tc>
          <w:tcPr>
            <w:tcW w:w="2983" w:type="dxa"/>
            <w:vAlign w:val="bottom"/>
          </w:tcPr>
          <w:p w:rsidR="00E56318" w:rsidRPr="00E56318" w:rsidRDefault="00E56318" w:rsidP="00E56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Итоговое сочинение. Основные подходы к написанию</w:t>
            </w:r>
          </w:p>
        </w:tc>
      </w:tr>
      <w:tr w:rsidR="00AA4A6A" w:rsidRPr="0017700A" w:rsidTr="00AA4A6A">
        <w:tc>
          <w:tcPr>
            <w:tcW w:w="1418" w:type="dxa"/>
            <w:vMerge/>
          </w:tcPr>
          <w:p w:rsidR="00AA4A6A" w:rsidRPr="0017700A" w:rsidRDefault="00AA4A6A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057" w:type="dxa"/>
          </w:tcPr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sz w:val="24"/>
              </w:rPr>
              <w:t xml:space="preserve">Морозенко Венера </w:t>
            </w:r>
            <w:proofErr w:type="spellStart"/>
            <w:r w:rsidRPr="00AA4A6A">
              <w:rPr>
                <w:rFonts w:ascii="Times New Roman" w:eastAsia="Times New Roman" w:hAnsi="Times New Roman" w:cs="Times New Roman"/>
                <w:sz w:val="24"/>
              </w:rPr>
              <w:t>Хасановна</w:t>
            </w:r>
            <w:proofErr w:type="spellEnd"/>
          </w:p>
        </w:tc>
        <w:tc>
          <w:tcPr>
            <w:tcW w:w="2621" w:type="dxa"/>
          </w:tcPr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12.00-13.00</w:t>
            </w:r>
            <w:r w:rsidRPr="00AA4A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Гимназия №1</w:t>
            </w:r>
            <w:r w:rsidRPr="00AA4A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sz w:val="24"/>
              </w:rPr>
              <w:t>кабинет 23</w:t>
            </w:r>
          </w:p>
        </w:tc>
        <w:tc>
          <w:tcPr>
            <w:tcW w:w="2983" w:type="dxa"/>
          </w:tcPr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sz w:val="24"/>
              </w:rPr>
              <w:t xml:space="preserve">Нулевая гипотеза </w:t>
            </w:r>
          </w:p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sz w:val="24"/>
              </w:rPr>
              <w:t>(задание 22)</w:t>
            </w:r>
          </w:p>
        </w:tc>
      </w:tr>
      <w:tr w:rsidR="00AA4A6A" w:rsidRPr="0017700A" w:rsidTr="00AA4A6A">
        <w:tc>
          <w:tcPr>
            <w:tcW w:w="1418" w:type="dxa"/>
            <w:vMerge w:val="restart"/>
          </w:tcPr>
          <w:p w:rsidR="00AA4A6A" w:rsidRPr="0017700A" w:rsidRDefault="00AA4A6A" w:rsidP="007012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29.10.2024</w:t>
            </w:r>
          </w:p>
        </w:tc>
        <w:tc>
          <w:tcPr>
            <w:tcW w:w="1984" w:type="dxa"/>
          </w:tcPr>
          <w:p w:rsidR="00AA4A6A" w:rsidRPr="007012B0" w:rsidRDefault="00AA4A6A" w:rsidP="007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7" w:type="dxa"/>
          </w:tcPr>
          <w:p w:rsidR="00AA4A6A" w:rsidRDefault="00AA4A6A" w:rsidP="007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Ефимова </w:t>
            </w:r>
          </w:p>
          <w:p w:rsidR="00AA4A6A" w:rsidRPr="007012B0" w:rsidRDefault="00AA4A6A" w:rsidP="007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2621" w:type="dxa"/>
          </w:tcPr>
          <w:p w:rsidR="00AA4A6A" w:rsidRPr="007012B0" w:rsidRDefault="00AA4A6A" w:rsidP="007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A4A6A" w:rsidRDefault="00AA4A6A" w:rsidP="007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№1 </w:t>
            </w:r>
          </w:p>
          <w:p w:rsidR="00AA4A6A" w:rsidRPr="007012B0" w:rsidRDefault="00AA4A6A" w:rsidP="007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29</w:t>
            </w:r>
          </w:p>
        </w:tc>
        <w:tc>
          <w:tcPr>
            <w:tcW w:w="2983" w:type="dxa"/>
          </w:tcPr>
          <w:p w:rsidR="00AA4A6A" w:rsidRPr="007012B0" w:rsidRDefault="00AA4A6A" w:rsidP="007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22: знакомое незнакомое задание</w:t>
            </w:r>
          </w:p>
        </w:tc>
      </w:tr>
      <w:tr w:rsidR="00AA4A6A" w:rsidRPr="0017700A" w:rsidTr="00AA4A6A">
        <w:tc>
          <w:tcPr>
            <w:tcW w:w="1418" w:type="dxa"/>
            <w:vMerge/>
          </w:tcPr>
          <w:p w:rsidR="00AA4A6A" w:rsidRDefault="00AA4A6A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2057" w:type="dxa"/>
          </w:tcPr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Носкова</w:t>
            </w:r>
            <w:proofErr w:type="spellEnd"/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Ольга </w:t>
            </w:r>
          </w:p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Петровна</w:t>
            </w:r>
          </w:p>
        </w:tc>
        <w:tc>
          <w:tcPr>
            <w:tcW w:w="2621" w:type="dxa"/>
          </w:tcPr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10.00-11.00</w:t>
            </w: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СОШ № 10</w:t>
            </w: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кабинет</w:t>
            </w: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212</w:t>
            </w:r>
          </w:p>
        </w:tc>
        <w:tc>
          <w:tcPr>
            <w:tcW w:w="2983" w:type="dxa"/>
          </w:tcPr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Подготовка к итоговому сочинению</w:t>
            </w:r>
          </w:p>
        </w:tc>
      </w:tr>
      <w:tr w:rsidR="00AA4A6A" w:rsidRPr="0017700A" w:rsidTr="00AA4A6A">
        <w:tc>
          <w:tcPr>
            <w:tcW w:w="1418" w:type="dxa"/>
            <w:vMerge/>
          </w:tcPr>
          <w:p w:rsidR="00AA4A6A" w:rsidRDefault="00AA4A6A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2057" w:type="dxa"/>
          </w:tcPr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Захарова Людмила Владимировна</w:t>
            </w:r>
          </w:p>
        </w:tc>
        <w:tc>
          <w:tcPr>
            <w:tcW w:w="2621" w:type="dxa"/>
          </w:tcPr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10.00-11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.00</w:t>
            </w:r>
          </w:p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Гимназия №1 </w:t>
            </w:r>
          </w:p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кабинет 15</w:t>
            </w:r>
          </w:p>
        </w:tc>
        <w:tc>
          <w:tcPr>
            <w:tcW w:w="2983" w:type="dxa"/>
          </w:tcPr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Знаки препинания в сложных предложениях, в сложных предложениях с разными видами связи</w:t>
            </w:r>
          </w:p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(задания 19,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20</w:t>
            </w: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)</w:t>
            </w:r>
          </w:p>
        </w:tc>
      </w:tr>
      <w:tr w:rsidR="00AA4A6A" w:rsidRPr="0017700A" w:rsidTr="00AA4A6A">
        <w:tc>
          <w:tcPr>
            <w:tcW w:w="1418" w:type="dxa"/>
            <w:vMerge/>
          </w:tcPr>
          <w:p w:rsidR="00AA4A6A" w:rsidRPr="0017700A" w:rsidRDefault="00AA4A6A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AA4A6A" w:rsidRPr="007012B0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57" w:type="dxa"/>
          </w:tcPr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4A6A" w:rsidRPr="007012B0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2621" w:type="dxa"/>
          </w:tcPr>
          <w:p w:rsidR="00AA4A6A" w:rsidRPr="007012B0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№1 </w:t>
            </w:r>
          </w:p>
          <w:p w:rsidR="00AA4A6A" w:rsidRPr="007012B0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32</w:t>
            </w:r>
          </w:p>
        </w:tc>
        <w:tc>
          <w:tcPr>
            <w:tcW w:w="2983" w:type="dxa"/>
          </w:tcPr>
          <w:p w:rsidR="00AA4A6A" w:rsidRPr="007012B0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2 части ЕГЭ по вопросам конституционного права</w:t>
            </w:r>
          </w:p>
        </w:tc>
      </w:tr>
      <w:tr w:rsidR="00AA4A6A" w:rsidRPr="0017700A" w:rsidTr="00AA4A6A">
        <w:tc>
          <w:tcPr>
            <w:tcW w:w="1418" w:type="dxa"/>
            <w:vMerge/>
          </w:tcPr>
          <w:p w:rsidR="00AA4A6A" w:rsidRPr="0017700A" w:rsidRDefault="00AA4A6A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AA4A6A" w:rsidRPr="007012B0" w:rsidRDefault="00AA4A6A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012B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Обществознание</w:t>
            </w:r>
          </w:p>
        </w:tc>
        <w:tc>
          <w:tcPr>
            <w:tcW w:w="2057" w:type="dxa"/>
          </w:tcPr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7012B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Барабанова</w:t>
            </w:r>
            <w:proofErr w:type="spellEnd"/>
          </w:p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012B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Вера</w:t>
            </w:r>
          </w:p>
          <w:p w:rsidR="00AA4A6A" w:rsidRPr="007012B0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012B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Петровна</w:t>
            </w:r>
          </w:p>
        </w:tc>
        <w:tc>
          <w:tcPr>
            <w:tcW w:w="2621" w:type="dxa"/>
          </w:tcPr>
          <w:p w:rsidR="00AA4A6A" w:rsidRPr="007012B0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012B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10.00-11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.00</w:t>
            </w:r>
          </w:p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012B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СОШ №3 </w:t>
            </w:r>
          </w:p>
          <w:p w:rsidR="00AA4A6A" w:rsidRPr="007012B0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кабинет</w:t>
            </w:r>
            <w:r w:rsidRPr="007012B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1</w:t>
            </w:r>
          </w:p>
        </w:tc>
        <w:tc>
          <w:tcPr>
            <w:tcW w:w="2983" w:type="dxa"/>
          </w:tcPr>
          <w:p w:rsidR="00AA4A6A" w:rsidRPr="007012B0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012B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Отработка заданий №5,13,22-25 КИМ ЕГЭ по обществознанию</w:t>
            </w:r>
          </w:p>
        </w:tc>
      </w:tr>
      <w:tr w:rsidR="00AA4A6A" w:rsidRPr="0017700A" w:rsidTr="00AA4A6A">
        <w:tc>
          <w:tcPr>
            <w:tcW w:w="1418" w:type="dxa"/>
            <w:vMerge/>
          </w:tcPr>
          <w:p w:rsidR="00AA4A6A" w:rsidRPr="0017700A" w:rsidRDefault="00AA4A6A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бществознание</w:t>
            </w:r>
          </w:p>
        </w:tc>
        <w:tc>
          <w:tcPr>
            <w:tcW w:w="2057" w:type="dxa"/>
          </w:tcPr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Иванова </w:t>
            </w:r>
          </w:p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Ольга Викторовна</w:t>
            </w:r>
          </w:p>
        </w:tc>
        <w:tc>
          <w:tcPr>
            <w:tcW w:w="2621" w:type="dxa"/>
          </w:tcPr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11.00-12.00</w:t>
            </w:r>
          </w:p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СОШ №6</w:t>
            </w:r>
          </w:p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кабинет 218</w:t>
            </w:r>
          </w:p>
        </w:tc>
        <w:tc>
          <w:tcPr>
            <w:tcW w:w="2983" w:type="dxa"/>
          </w:tcPr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Прямое и косвенно регулирование экономики</w:t>
            </w:r>
          </w:p>
        </w:tc>
      </w:tr>
      <w:tr w:rsidR="00AA4A6A" w:rsidRPr="0017700A" w:rsidTr="00AA4A6A">
        <w:tc>
          <w:tcPr>
            <w:tcW w:w="1418" w:type="dxa"/>
            <w:vMerge/>
          </w:tcPr>
          <w:p w:rsidR="00AA4A6A" w:rsidRPr="0017700A" w:rsidRDefault="00AA4A6A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AA4A6A" w:rsidRPr="007012B0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57" w:type="dxa"/>
          </w:tcPr>
          <w:p w:rsidR="00AA4A6A" w:rsidRPr="007012B0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Екатерина Юрьевна</w:t>
            </w:r>
          </w:p>
        </w:tc>
        <w:tc>
          <w:tcPr>
            <w:tcW w:w="2621" w:type="dxa"/>
          </w:tcPr>
          <w:p w:rsidR="00AA4A6A" w:rsidRPr="007012B0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12.30</w:t>
            </w:r>
          </w:p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№1 </w:t>
            </w:r>
          </w:p>
          <w:p w:rsidR="00AA4A6A" w:rsidRPr="007012B0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26</w:t>
            </w:r>
          </w:p>
        </w:tc>
        <w:tc>
          <w:tcPr>
            <w:tcW w:w="2983" w:type="dxa"/>
          </w:tcPr>
          <w:p w:rsidR="00AA4A6A" w:rsidRPr="007012B0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2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№25 «Делители и маски»</w:t>
            </w:r>
          </w:p>
        </w:tc>
      </w:tr>
      <w:tr w:rsidR="00AA4A6A" w:rsidRPr="0017700A" w:rsidTr="00AA4A6A">
        <w:tc>
          <w:tcPr>
            <w:tcW w:w="1418" w:type="dxa"/>
            <w:vMerge/>
          </w:tcPr>
          <w:p w:rsidR="00AA4A6A" w:rsidRPr="0017700A" w:rsidRDefault="00AA4A6A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иология</w:t>
            </w:r>
          </w:p>
        </w:tc>
        <w:tc>
          <w:tcPr>
            <w:tcW w:w="2057" w:type="dxa"/>
          </w:tcPr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Городошникова</w:t>
            </w:r>
            <w:proofErr w:type="spellEnd"/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Елена Алексеевна</w:t>
            </w:r>
          </w:p>
        </w:tc>
        <w:tc>
          <w:tcPr>
            <w:tcW w:w="2621" w:type="dxa"/>
          </w:tcPr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11.00 -12.00</w:t>
            </w:r>
          </w:p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СОШ №6</w:t>
            </w:r>
          </w:p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кабинет 102</w:t>
            </w:r>
          </w:p>
        </w:tc>
        <w:tc>
          <w:tcPr>
            <w:tcW w:w="2983" w:type="dxa"/>
          </w:tcPr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Биологический эксперимент. Решение экспериментальных задач</w:t>
            </w:r>
          </w:p>
        </w:tc>
      </w:tr>
      <w:tr w:rsidR="00AA4A6A" w:rsidRPr="0017700A" w:rsidTr="00AA4A6A">
        <w:tc>
          <w:tcPr>
            <w:tcW w:w="1418" w:type="dxa"/>
            <w:vMerge/>
          </w:tcPr>
          <w:p w:rsidR="00AA4A6A" w:rsidRPr="0017700A" w:rsidRDefault="00AA4A6A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057" w:type="dxa"/>
          </w:tcPr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6318">
              <w:rPr>
                <w:rFonts w:ascii="Times New Roman" w:eastAsia="Times New Roman" w:hAnsi="Times New Roman" w:cs="Times New Roman"/>
                <w:sz w:val="24"/>
              </w:rPr>
              <w:t>Кильдишова</w:t>
            </w:r>
            <w:proofErr w:type="spellEnd"/>
            <w:r w:rsidRPr="00E56318">
              <w:rPr>
                <w:rFonts w:ascii="Times New Roman" w:eastAsia="Times New Roman" w:hAnsi="Times New Roman" w:cs="Times New Roman"/>
                <w:sz w:val="24"/>
              </w:rPr>
              <w:t xml:space="preserve"> Маргарита Анатольевна</w:t>
            </w:r>
          </w:p>
        </w:tc>
        <w:tc>
          <w:tcPr>
            <w:tcW w:w="2621" w:type="dxa"/>
          </w:tcPr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</w:rPr>
              <w:t xml:space="preserve">9.00-10.00 </w:t>
            </w:r>
          </w:p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СОШ № 4</w:t>
            </w:r>
          </w:p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кабинет</w:t>
            </w:r>
            <w:r w:rsidRPr="00E56318"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2983" w:type="dxa"/>
          </w:tcPr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</w:rPr>
              <w:t>Клетка как биологическая система. Размножение и развитие.</w:t>
            </w:r>
          </w:p>
        </w:tc>
      </w:tr>
      <w:tr w:rsidR="00AA4A6A" w:rsidRPr="0017700A" w:rsidTr="00AA4A6A">
        <w:tc>
          <w:tcPr>
            <w:tcW w:w="1418" w:type="dxa"/>
            <w:vMerge/>
          </w:tcPr>
          <w:p w:rsidR="00AA4A6A" w:rsidRPr="0017700A" w:rsidRDefault="00AA4A6A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имия</w:t>
            </w:r>
          </w:p>
        </w:tc>
        <w:tc>
          <w:tcPr>
            <w:tcW w:w="2057" w:type="dxa"/>
          </w:tcPr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Долгих </w:t>
            </w:r>
          </w:p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Надежда Николаевна</w:t>
            </w:r>
          </w:p>
        </w:tc>
        <w:tc>
          <w:tcPr>
            <w:tcW w:w="2621" w:type="dxa"/>
          </w:tcPr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11.00-12.00</w:t>
            </w:r>
          </w:p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СОШ №6</w:t>
            </w:r>
          </w:p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кабинет 206</w:t>
            </w:r>
          </w:p>
        </w:tc>
        <w:tc>
          <w:tcPr>
            <w:tcW w:w="2983" w:type="dxa"/>
          </w:tcPr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Решение текстовых задач</w:t>
            </w:r>
          </w:p>
        </w:tc>
      </w:tr>
      <w:tr w:rsidR="00AA4A6A" w:rsidRPr="0017700A" w:rsidTr="00AA4A6A">
        <w:tc>
          <w:tcPr>
            <w:tcW w:w="1418" w:type="dxa"/>
            <w:vMerge/>
          </w:tcPr>
          <w:p w:rsidR="00AA4A6A" w:rsidRPr="0017700A" w:rsidRDefault="00AA4A6A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2057" w:type="dxa"/>
          </w:tcPr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</w:rPr>
              <w:t xml:space="preserve">Митькин </w:t>
            </w:r>
          </w:p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</w:rPr>
              <w:t>Денис Николаевич</w:t>
            </w:r>
          </w:p>
        </w:tc>
        <w:tc>
          <w:tcPr>
            <w:tcW w:w="2621" w:type="dxa"/>
          </w:tcPr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</w:rPr>
              <w:t>10.00-12.00,</w:t>
            </w:r>
          </w:p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</w:rPr>
              <w:t xml:space="preserve">СОШ №10 </w:t>
            </w:r>
          </w:p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r w:rsidRPr="00E56318">
              <w:rPr>
                <w:rFonts w:ascii="Times New Roman" w:eastAsia="Times New Roman" w:hAnsi="Times New Roman" w:cs="Times New Roman"/>
                <w:sz w:val="24"/>
              </w:rPr>
              <w:t xml:space="preserve"> 309</w:t>
            </w:r>
          </w:p>
        </w:tc>
        <w:tc>
          <w:tcPr>
            <w:tcW w:w="2983" w:type="dxa"/>
          </w:tcPr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</w:rPr>
              <w:t>Эффективные способы решения заданий ЕГЭ по истории</w:t>
            </w:r>
          </w:p>
        </w:tc>
      </w:tr>
      <w:tr w:rsidR="00AA4A6A" w:rsidRPr="0017700A" w:rsidTr="00AA4A6A">
        <w:tc>
          <w:tcPr>
            <w:tcW w:w="1418" w:type="dxa"/>
            <w:vMerge/>
          </w:tcPr>
          <w:p w:rsidR="00AA4A6A" w:rsidRPr="0017700A" w:rsidRDefault="00AA4A6A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Физика</w:t>
            </w:r>
          </w:p>
        </w:tc>
        <w:tc>
          <w:tcPr>
            <w:tcW w:w="2057" w:type="dxa"/>
          </w:tcPr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Колесникова Елена </w:t>
            </w:r>
          </w:p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Юрьевна</w:t>
            </w:r>
          </w:p>
        </w:tc>
        <w:tc>
          <w:tcPr>
            <w:tcW w:w="2621" w:type="dxa"/>
          </w:tcPr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11.00-12.00</w:t>
            </w:r>
          </w:p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Гимназия №1</w:t>
            </w: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кабинет физики</w:t>
            </w:r>
          </w:p>
        </w:tc>
        <w:tc>
          <w:tcPr>
            <w:tcW w:w="2983" w:type="dxa"/>
          </w:tcPr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Электродинамика. Электрические цепи (часть 2, задание 23)</w:t>
            </w:r>
          </w:p>
        </w:tc>
      </w:tr>
      <w:tr w:rsidR="00AA4A6A" w:rsidRPr="0017700A" w:rsidTr="00AA4A6A">
        <w:tc>
          <w:tcPr>
            <w:tcW w:w="1418" w:type="dxa"/>
            <w:vMerge/>
          </w:tcPr>
          <w:p w:rsidR="00AA4A6A" w:rsidRPr="0017700A" w:rsidRDefault="00AA4A6A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sz w:val="24"/>
              </w:rPr>
              <w:t>Математика (профильный уровень)</w:t>
            </w:r>
          </w:p>
        </w:tc>
        <w:tc>
          <w:tcPr>
            <w:tcW w:w="2057" w:type="dxa"/>
          </w:tcPr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4A6A">
              <w:rPr>
                <w:rFonts w:ascii="Times New Roman" w:eastAsia="Times New Roman" w:hAnsi="Times New Roman" w:cs="Times New Roman"/>
                <w:sz w:val="24"/>
              </w:rPr>
              <w:t>Кривощапова</w:t>
            </w:r>
            <w:proofErr w:type="spellEnd"/>
            <w:r w:rsidRPr="00AA4A6A">
              <w:rPr>
                <w:rFonts w:ascii="Times New Roman" w:eastAsia="Times New Roman" w:hAnsi="Times New Roman" w:cs="Times New Roman"/>
                <w:sz w:val="24"/>
              </w:rPr>
              <w:t xml:space="preserve"> Людмила Анатольевна</w:t>
            </w:r>
          </w:p>
        </w:tc>
        <w:tc>
          <w:tcPr>
            <w:tcW w:w="2621" w:type="dxa"/>
          </w:tcPr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sz w:val="24"/>
              </w:rPr>
              <w:t>11.00-13</w:t>
            </w:r>
            <w:r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sz w:val="24"/>
              </w:rPr>
              <w:t xml:space="preserve">СОШ №12 </w:t>
            </w:r>
          </w:p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r w:rsidRPr="00AA4A6A"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2983" w:type="dxa"/>
          </w:tcPr>
          <w:p w:rsidR="00AA4A6A" w:rsidRP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sz w:val="24"/>
              </w:rPr>
              <w:t>Решение логарифмических неравенств</w:t>
            </w:r>
          </w:p>
        </w:tc>
      </w:tr>
      <w:tr w:rsidR="00AA4A6A" w:rsidRPr="0017700A" w:rsidTr="00AA4A6A">
        <w:tc>
          <w:tcPr>
            <w:tcW w:w="1418" w:type="dxa"/>
          </w:tcPr>
          <w:p w:rsidR="00AA4A6A" w:rsidRPr="0017700A" w:rsidRDefault="00AA4A6A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  <w:r w:rsidRPr="0017700A">
              <w:rPr>
                <w:rFonts w:ascii="Times New Roman" w:eastAsia="Times New Roman" w:hAnsi="Times New Roman" w:cs="Times New Roman"/>
                <w:lang w:eastAsia="en-US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Pr="0017700A">
              <w:rPr>
                <w:rFonts w:ascii="Times New Roman" w:eastAsia="Times New Roman" w:hAnsi="Times New Roman" w:cs="Times New Roman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984" w:type="dxa"/>
          </w:tcPr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нформатика</w:t>
            </w:r>
          </w:p>
        </w:tc>
        <w:tc>
          <w:tcPr>
            <w:tcW w:w="2057" w:type="dxa"/>
          </w:tcPr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Колыхалова</w:t>
            </w:r>
            <w:proofErr w:type="spellEnd"/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Ольга Борисовна</w:t>
            </w:r>
          </w:p>
        </w:tc>
        <w:tc>
          <w:tcPr>
            <w:tcW w:w="2621" w:type="dxa"/>
          </w:tcPr>
          <w:p w:rsidR="00AA4A6A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10.00-11.00</w:t>
            </w:r>
          </w:p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СОШ №6</w:t>
            </w:r>
          </w:p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кабинет 203</w:t>
            </w:r>
          </w:p>
        </w:tc>
        <w:tc>
          <w:tcPr>
            <w:tcW w:w="2983" w:type="dxa"/>
          </w:tcPr>
          <w:p w:rsidR="00AA4A6A" w:rsidRPr="00E56318" w:rsidRDefault="00AA4A6A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18">
              <w:rPr>
                <w:rFonts w:ascii="Times New Roman" w:eastAsia="Times New Roman" w:hAnsi="Times New Roman" w:cs="Times New Roman"/>
                <w:sz w:val="24"/>
                <w:szCs w:val="28"/>
              </w:rPr>
              <w:t>"Логика": отрезки, делители, побитовая конъюнкция. Задание #15</w:t>
            </w:r>
          </w:p>
        </w:tc>
      </w:tr>
      <w:tr w:rsidR="009869A7" w:rsidRPr="0017700A" w:rsidTr="00AA4A6A">
        <w:tc>
          <w:tcPr>
            <w:tcW w:w="1418" w:type="dxa"/>
            <w:vMerge w:val="restart"/>
          </w:tcPr>
          <w:p w:rsidR="009869A7" w:rsidRPr="0017700A" w:rsidRDefault="009869A7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31</w:t>
            </w:r>
            <w:r w:rsidRPr="0017700A">
              <w:rPr>
                <w:rFonts w:ascii="Times New Roman" w:eastAsia="Times New Roman" w:hAnsi="Times New Roman" w:cs="Times New Roman"/>
                <w:lang w:eastAsia="en-US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Pr="0017700A">
              <w:rPr>
                <w:rFonts w:ascii="Times New Roman" w:eastAsia="Times New Roman" w:hAnsi="Times New Roman" w:cs="Times New Roman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  <w:p w:rsidR="009869A7" w:rsidRPr="0017700A" w:rsidRDefault="009869A7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9869A7" w:rsidRPr="00E56318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5631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2057" w:type="dxa"/>
          </w:tcPr>
          <w:p w:rsidR="009869A7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5631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Алексеева </w:t>
            </w:r>
          </w:p>
          <w:p w:rsidR="009869A7" w:rsidRPr="00E56318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5631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Елена Ивановна</w:t>
            </w:r>
          </w:p>
        </w:tc>
        <w:tc>
          <w:tcPr>
            <w:tcW w:w="2621" w:type="dxa"/>
          </w:tcPr>
          <w:p w:rsidR="009869A7" w:rsidRPr="00E56318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10.00-11.00</w:t>
            </w:r>
          </w:p>
          <w:p w:rsidR="009869A7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СОШ №3</w:t>
            </w:r>
            <w:r w:rsidRPr="00E5631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9869A7" w:rsidRPr="00E56318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кабинет</w:t>
            </w:r>
            <w:r w:rsidRPr="00E5631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17</w:t>
            </w:r>
          </w:p>
        </w:tc>
        <w:tc>
          <w:tcPr>
            <w:tcW w:w="2983" w:type="dxa"/>
          </w:tcPr>
          <w:p w:rsidR="009869A7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5631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Практикум по заданиям </w:t>
            </w:r>
          </w:p>
          <w:p w:rsidR="009869A7" w:rsidRPr="00E56318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5631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№ 13,14,15 КИМ ЕГЭ по русскому языку.</w:t>
            </w:r>
          </w:p>
        </w:tc>
      </w:tr>
      <w:tr w:rsidR="009869A7" w:rsidRPr="0017700A" w:rsidTr="00AA4A6A">
        <w:tc>
          <w:tcPr>
            <w:tcW w:w="1418" w:type="dxa"/>
            <w:vMerge/>
          </w:tcPr>
          <w:p w:rsidR="009869A7" w:rsidRPr="0017700A" w:rsidRDefault="009869A7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9869A7" w:rsidRPr="00AA4A6A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Физика</w:t>
            </w:r>
          </w:p>
        </w:tc>
        <w:tc>
          <w:tcPr>
            <w:tcW w:w="2057" w:type="dxa"/>
          </w:tcPr>
          <w:p w:rsidR="009869A7" w:rsidRPr="00AA4A6A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Бурикова</w:t>
            </w:r>
            <w:proofErr w:type="spellEnd"/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Валентина Михайловна</w:t>
            </w:r>
          </w:p>
        </w:tc>
        <w:tc>
          <w:tcPr>
            <w:tcW w:w="2621" w:type="dxa"/>
          </w:tcPr>
          <w:p w:rsidR="009869A7" w:rsidRPr="00AA4A6A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10.00-11.3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9869A7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СОШ №10</w:t>
            </w:r>
          </w:p>
          <w:p w:rsidR="009869A7" w:rsidRPr="00AA4A6A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кабинет</w:t>
            </w: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313</w:t>
            </w:r>
          </w:p>
        </w:tc>
        <w:tc>
          <w:tcPr>
            <w:tcW w:w="2983" w:type="dxa"/>
          </w:tcPr>
          <w:p w:rsidR="009869A7" w:rsidRPr="00AA4A6A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Термодинамика, задание 24, вторая часть</w:t>
            </w:r>
          </w:p>
        </w:tc>
      </w:tr>
      <w:tr w:rsidR="009869A7" w:rsidRPr="0017700A" w:rsidTr="00AA4A6A">
        <w:tc>
          <w:tcPr>
            <w:tcW w:w="1418" w:type="dxa"/>
            <w:vMerge/>
          </w:tcPr>
          <w:p w:rsidR="009869A7" w:rsidRPr="0017700A" w:rsidRDefault="009869A7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9869A7" w:rsidRPr="00AA4A6A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057" w:type="dxa"/>
          </w:tcPr>
          <w:p w:rsidR="009869A7" w:rsidRPr="00AA4A6A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sz w:val="24"/>
              </w:rPr>
              <w:t>Сафронова Татьяна Александровна</w:t>
            </w:r>
          </w:p>
        </w:tc>
        <w:tc>
          <w:tcPr>
            <w:tcW w:w="2621" w:type="dxa"/>
          </w:tcPr>
          <w:p w:rsidR="009869A7" w:rsidRPr="00AA4A6A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sz w:val="24"/>
              </w:rPr>
              <w:t>10.00-11.3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  <w:p w:rsidR="009869A7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СОШ № 13</w:t>
            </w:r>
            <w:r w:rsidRPr="00AA4A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9A7" w:rsidRPr="00AA4A6A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r w:rsidRPr="00AA4A6A"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2983" w:type="dxa"/>
          </w:tcPr>
          <w:p w:rsidR="009869A7" w:rsidRPr="00AA4A6A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sz w:val="24"/>
              </w:rPr>
              <w:t>Сложные вопросы политики в заданиях ЕГЭ</w:t>
            </w:r>
          </w:p>
        </w:tc>
      </w:tr>
      <w:tr w:rsidR="009869A7" w:rsidRPr="0017700A" w:rsidTr="00AA4A6A">
        <w:tc>
          <w:tcPr>
            <w:tcW w:w="1418" w:type="dxa"/>
            <w:vMerge/>
          </w:tcPr>
          <w:p w:rsidR="009869A7" w:rsidRPr="0017700A" w:rsidRDefault="009869A7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9869A7" w:rsidRPr="00AA4A6A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Химия</w:t>
            </w:r>
          </w:p>
        </w:tc>
        <w:tc>
          <w:tcPr>
            <w:tcW w:w="2057" w:type="dxa"/>
          </w:tcPr>
          <w:p w:rsidR="009869A7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Саблина </w:t>
            </w:r>
          </w:p>
          <w:p w:rsidR="009869A7" w:rsidRPr="00AA4A6A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Татьяна Вениаминовна</w:t>
            </w:r>
          </w:p>
        </w:tc>
        <w:tc>
          <w:tcPr>
            <w:tcW w:w="2621" w:type="dxa"/>
          </w:tcPr>
          <w:p w:rsidR="009869A7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12.00-13.00</w:t>
            </w: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9869A7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Гимназия №1</w:t>
            </w: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9869A7" w:rsidRPr="00AA4A6A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кабинет химии</w:t>
            </w:r>
          </w:p>
        </w:tc>
        <w:tc>
          <w:tcPr>
            <w:tcW w:w="2983" w:type="dxa"/>
          </w:tcPr>
          <w:p w:rsidR="009869A7" w:rsidRPr="00AA4A6A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Цепи превращения в органической химии (задание 32)</w:t>
            </w:r>
          </w:p>
        </w:tc>
      </w:tr>
      <w:tr w:rsidR="009869A7" w:rsidRPr="0017700A" w:rsidTr="00B76EDA">
        <w:tc>
          <w:tcPr>
            <w:tcW w:w="1418" w:type="dxa"/>
            <w:vMerge/>
          </w:tcPr>
          <w:p w:rsidR="009869A7" w:rsidRPr="0017700A" w:rsidRDefault="009869A7" w:rsidP="009869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Pr="009869A7" w:rsidRDefault="009869A7" w:rsidP="0098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69A7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Pr="009869A7" w:rsidRDefault="009869A7" w:rsidP="0098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69A7">
              <w:rPr>
                <w:rFonts w:ascii="Times New Roman" w:eastAsia="Times New Roman" w:hAnsi="Times New Roman" w:cs="Times New Roman"/>
                <w:sz w:val="24"/>
              </w:rPr>
              <w:t>Удовиченко Ирина Анатольевна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Pr="009869A7" w:rsidRDefault="009869A7" w:rsidP="0098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69A7">
              <w:rPr>
                <w:rFonts w:ascii="Times New Roman" w:eastAsia="Times New Roman" w:hAnsi="Times New Roman" w:cs="Times New Roman"/>
                <w:sz w:val="24"/>
              </w:rPr>
              <w:t>10.00-11.00</w:t>
            </w:r>
          </w:p>
          <w:p w:rsidR="009869A7" w:rsidRDefault="009869A7" w:rsidP="0098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СОШ №12</w:t>
            </w:r>
            <w:r w:rsidRPr="009869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9A7" w:rsidRPr="009869A7" w:rsidRDefault="009869A7" w:rsidP="0098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r w:rsidRPr="009869A7">
              <w:rPr>
                <w:rFonts w:ascii="Times New Roman" w:eastAsia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Pr="009869A7" w:rsidRDefault="009869A7" w:rsidP="0098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69A7">
              <w:rPr>
                <w:rFonts w:ascii="Times New Roman" w:eastAsia="Times New Roman" w:hAnsi="Times New Roman" w:cs="Times New Roman"/>
                <w:sz w:val="24"/>
              </w:rPr>
              <w:t>Гидролез</w:t>
            </w:r>
            <w:proofErr w:type="spellEnd"/>
            <w:r w:rsidRPr="009869A7">
              <w:rPr>
                <w:rFonts w:ascii="Times New Roman" w:eastAsia="Times New Roman" w:hAnsi="Times New Roman" w:cs="Times New Roman"/>
                <w:sz w:val="24"/>
              </w:rPr>
              <w:t xml:space="preserve"> солей. Среда водных растворов</w:t>
            </w:r>
          </w:p>
        </w:tc>
      </w:tr>
      <w:tr w:rsidR="009869A7" w:rsidRPr="0017700A" w:rsidTr="00AA4A6A">
        <w:tc>
          <w:tcPr>
            <w:tcW w:w="1418" w:type="dxa"/>
            <w:vMerge w:val="restart"/>
          </w:tcPr>
          <w:p w:rsidR="009869A7" w:rsidRPr="0017700A" w:rsidRDefault="009869A7" w:rsidP="00AA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7700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  <w:r w:rsidRPr="0017700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984" w:type="dxa"/>
          </w:tcPr>
          <w:p w:rsidR="009869A7" w:rsidRPr="00AA4A6A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Английский язык</w:t>
            </w:r>
          </w:p>
        </w:tc>
        <w:tc>
          <w:tcPr>
            <w:tcW w:w="2057" w:type="dxa"/>
          </w:tcPr>
          <w:p w:rsidR="009869A7" w:rsidRPr="00AA4A6A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Черноусова Татьяна Николаевна</w:t>
            </w:r>
          </w:p>
        </w:tc>
        <w:tc>
          <w:tcPr>
            <w:tcW w:w="2621" w:type="dxa"/>
          </w:tcPr>
          <w:p w:rsidR="009869A7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10.00-11.00</w:t>
            </w: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9869A7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СОШ №10</w:t>
            </w: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9869A7" w:rsidRPr="00AA4A6A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кабинет</w:t>
            </w: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316</w:t>
            </w:r>
          </w:p>
        </w:tc>
        <w:tc>
          <w:tcPr>
            <w:tcW w:w="2983" w:type="dxa"/>
          </w:tcPr>
          <w:p w:rsidR="009869A7" w:rsidRPr="00AA4A6A" w:rsidRDefault="009869A7" w:rsidP="00AA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A4A6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Задание 30-36</w:t>
            </w:r>
          </w:p>
        </w:tc>
      </w:tr>
      <w:tr w:rsidR="009869A7" w:rsidRPr="0017700A" w:rsidTr="0087030E">
        <w:tc>
          <w:tcPr>
            <w:tcW w:w="1418" w:type="dxa"/>
            <w:vMerge/>
          </w:tcPr>
          <w:p w:rsidR="009869A7" w:rsidRPr="0017700A" w:rsidRDefault="009869A7" w:rsidP="009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Pr="009869A7" w:rsidRDefault="009869A7" w:rsidP="0098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69A7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Default="009869A7" w:rsidP="0098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69A7">
              <w:rPr>
                <w:rFonts w:ascii="Times New Roman" w:eastAsia="Times New Roman" w:hAnsi="Times New Roman" w:cs="Times New Roman"/>
                <w:sz w:val="24"/>
              </w:rPr>
              <w:t xml:space="preserve">Зарубин </w:t>
            </w:r>
          </w:p>
          <w:p w:rsidR="009869A7" w:rsidRPr="009869A7" w:rsidRDefault="009869A7" w:rsidP="0098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69A7">
              <w:rPr>
                <w:rFonts w:ascii="Times New Roman" w:eastAsia="Times New Roman" w:hAnsi="Times New Roman" w:cs="Times New Roman"/>
                <w:sz w:val="24"/>
              </w:rPr>
              <w:t>Артур Владимирович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Pr="009869A7" w:rsidRDefault="009869A7" w:rsidP="0098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69A7">
              <w:rPr>
                <w:rFonts w:ascii="Times New Roman" w:eastAsia="Times New Roman" w:hAnsi="Times New Roman" w:cs="Times New Roman"/>
                <w:sz w:val="24"/>
              </w:rPr>
              <w:t>10.00-12.00</w:t>
            </w:r>
          </w:p>
          <w:p w:rsidR="009869A7" w:rsidRDefault="009869A7" w:rsidP="0098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СОШ №12</w:t>
            </w:r>
            <w:r w:rsidRPr="009869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9A7" w:rsidRPr="009869A7" w:rsidRDefault="009869A7" w:rsidP="0098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r w:rsidRPr="009869A7">
              <w:rPr>
                <w:rFonts w:ascii="Times New Roman" w:eastAsia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Pr="009869A7" w:rsidRDefault="009869A7" w:rsidP="0098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69A7">
              <w:rPr>
                <w:rFonts w:ascii="Times New Roman" w:eastAsia="Times New Roman" w:hAnsi="Times New Roman" w:cs="Times New Roman"/>
                <w:sz w:val="24"/>
              </w:rPr>
              <w:t>Механика</w:t>
            </w:r>
          </w:p>
          <w:p w:rsidR="009869A7" w:rsidRPr="009869A7" w:rsidRDefault="009869A7" w:rsidP="0098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69A7">
              <w:rPr>
                <w:rFonts w:ascii="Times New Roman" w:eastAsia="Times New Roman" w:hAnsi="Times New Roman" w:cs="Times New Roman"/>
                <w:sz w:val="24"/>
              </w:rPr>
              <w:t>(задание 22)</w:t>
            </w:r>
          </w:p>
        </w:tc>
      </w:tr>
    </w:tbl>
    <w:p w:rsidR="00F0580A" w:rsidRPr="00F0580A" w:rsidRDefault="00F0580A" w:rsidP="00177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57B4D" w:rsidRDefault="00A57B4D" w:rsidP="00F05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57B4D" w:rsidRDefault="00A57B4D" w:rsidP="00F05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7012B0" w:rsidRDefault="007012B0" w:rsidP="00F05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7012B0" w:rsidRDefault="009869A7" w:rsidP="009869A7">
      <w:pPr>
        <w:tabs>
          <w:tab w:val="left" w:pos="27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7012B0" w:rsidRDefault="007012B0" w:rsidP="00F05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7012B0" w:rsidRDefault="007012B0" w:rsidP="00F05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7012B0" w:rsidRDefault="007012B0" w:rsidP="00F05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7012B0" w:rsidRDefault="007012B0" w:rsidP="00F05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7012B0" w:rsidRDefault="007012B0" w:rsidP="00F05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7012B0" w:rsidRDefault="007012B0" w:rsidP="00F05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7012B0" w:rsidRDefault="007012B0" w:rsidP="00F05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A4A6A" w:rsidRDefault="00AA4A6A" w:rsidP="00F05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p w:rsidR="00AA4A6A" w:rsidRDefault="00AA4A6A" w:rsidP="00F05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sectPr w:rsidR="00AA4A6A" w:rsidSect="00A92A26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03C" w:rsidRDefault="00D4603C" w:rsidP="004E6446">
      <w:pPr>
        <w:spacing w:after="0" w:line="240" w:lineRule="auto"/>
      </w:pPr>
      <w:r>
        <w:separator/>
      </w:r>
    </w:p>
  </w:endnote>
  <w:endnote w:type="continuationSeparator" w:id="0">
    <w:p w:rsidR="00D4603C" w:rsidRDefault="00D4603C" w:rsidP="004E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FA2" w:rsidRDefault="00D460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03C" w:rsidRDefault="00D4603C" w:rsidP="004E6446">
      <w:pPr>
        <w:spacing w:after="0" w:line="240" w:lineRule="auto"/>
      </w:pPr>
      <w:r>
        <w:separator/>
      </w:r>
    </w:p>
  </w:footnote>
  <w:footnote w:type="continuationSeparator" w:id="0">
    <w:p w:rsidR="00D4603C" w:rsidRDefault="00D4603C" w:rsidP="004E6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8405D"/>
    <w:multiLevelType w:val="multilevel"/>
    <w:tmpl w:val="E89EA436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0FF7"/>
    <w:multiLevelType w:val="hybridMultilevel"/>
    <w:tmpl w:val="4252A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E2E70"/>
    <w:multiLevelType w:val="multilevel"/>
    <w:tmpl w:val="5A44368E"/>
    <w:lvl w:ilvl="0">
      <w:start w:val="1"/>
      <w:numFmt w:val="bullet"/>
      <w:lvlText w:val="-"/>
      <w:lvlJc w:val="left"/>
      <w:pPr>
        <w:ind w:left="4" w:hanging="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 w15:restartNumberingAfterBreak="0">
    <w:nsid w:val="53CE5C2B"/>
    <w:multiLevelType w:val="multilevel"/>
    <w:tmpl w:val="374A6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336CA"/>
    <w:multiLevelType w:val="hybridMultilevel"/>
    <w:tmpl w:val="3E2A30A6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500C9"/>
    <w:multiLevelType w:val="multilevel"/>
    <w:tmpl w:val="AB988EEC"/>
    <w:lvl w:ilvl="0">
      <w:start w:val="1"/>
      <w:numFmt w:val="decimal"/>
      <w:lvlText w:val="%1."/>
      <w:lvlJc w:val="left"/>
      <w:pPr>
        <w:ind w:left="2" w:hanging="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1D"/>
    <w:rsid w:val="000F7F5E"/>
    <w:rsid w:val="00124F87"/>
    <w:rsid w:val="00141AC1"/>
    <w:rsid w:val="0017700A"/>
    <w:rsid w:val="001C50FF"/>
    <w:rsid w:val="001F47F2"/>
    <w:rsid w:val="0031653D"/>
    <w:rsid w:val="003640AC"/>
    <w:rsid w:val="003942FE"/>
    <w:rsid w:val="003E165C"/>
    <w:rsid w:val="003E6AD2"/>
    <w:rsid w:val="004A07D4"/>
    <w:rsid w:val="004E6446"/>
    <w:rsid w:val="005B01CF"/>
    <w:rsid w:val="00614CE3"/>
    <w:rsid w:val="00642034"/>
    <w:rsid w:val="006D5DF0"/>
    <w:rsid w:val="007012B0"/>
    <w:rsid w:val="007D0680"/>
    <w:rsid w:val="007F4C95"/>
    <w:rsid w:val="00803850"/>
    <w:rsid w:val="00807D6C"/>
    <w:rsid w:val="008C51DF"/>
    <w:rsid w:val="009869A7"/>
    <w:rsid w:val="009F63F4"/>
    <w:rsid w:val="00A421AE"/>
    <w:rsid w:val="00A57B4D"/>
    <w:rsid w:val="00A92A26"/>
    <w:rsid w:val="00AA4A6A"/>
    <w:rsid w:val="00AD361D"/>
    <w:rsid w:val="00B10E8B"/>
    <w:rsid w:val="00B612DB"/>
    <w:rsid w:val="00BF272A"/>
    <w:rsid w:val="00D4603C"/>
    <w:rsid w:val="00D60418"/>
    <w:rsid w:val="00DA3B78"/>
    <w:rsid w:val="00DD408E"/>
    <w:rsid w:val="00E1024F"/>
    <w:rsid w:val="00E56318"/>
    <w:rsid w:val="00F0580A"/>
    <w:rsid w:val="00F61564"/>
    <w:rsid w:val="00F939E1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9BAD"/>
  <w15:docId w15:val="{B0BB0D62-AB50-4593-A6CB-98540591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1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61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361D"/>
    <w:pPr>
      <w:ind w:left="720"/>
      <w:contextualSpacing/>
    </w:pPr>
  </w:style>
  <w:style w:type="character" w:styleId="a5">
    <w:name w:val="Strong"/>
    <w:basedOn w:val="a0"/>
    <w:uiPriority w:val="22"/>
    <w:qFormat/>
    <w:rsid w:val="00AD361D"/>
    <w:rPr>
      <w:b/>
      <w:bCs/>
    </w:rPr>
  </w:style>
  <w:style w:type="paragraph" w:styleId="a6">
    <w:name w:val="header"/>
    <w:basedOn w:val="a"/>
    <w:link w:val="a7"/>
    <w:uiPriority w:val="99"/>
    <w:unhideWhenUsed/>
    <w:rsid w:val="004E6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6446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4E6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6446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2A26"/>
    <w:rPr>
      <w:rFonts w:ascii="Tahoma" w:eastAsia="Calibri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F0580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F0580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F05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Терлеева</dc:creator>
  <cp:keywords/>
  <dc:description/>
  <cp:lastModifiedBy>Пользователь</cp:lastModifiedBy>
  <cp:revision>2</cp:revision>
  <cp:lastPrinted>2024-10-22T07:59:00Z</cp:lastPrinted>
  <dcterms:created xsi:type="dcterms:W3CDTF">2024-10-22T13:28:00Z</dcterms:created>
  <dcterms:modified xsi:type="dcterms:W3CDTF">2024-10-22T13:28:00Z</dcterms:modified>
</cp:coreProperties>
</file>